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instrText xml:space="preserve"> HYPERLINK "http://www.xintai.gov.cn/module/download/downfile.jsp?classid=0&amp;filename=163c254fd21a40089a05cbb82cbee670.xlsx" </w:instrTex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3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下半年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新泰市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卫健系统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t>事业单位公开招聘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</w:rPr>
        <w:fldChar w:fldCharType="end"/>
      </w: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highlight w:val="none"/>
          <w:u w:val="none"/>
          <w:lang w:val="en-US" w:eastAsia="zh-CN"/>
        </w:rPr>
        <w:t>笔试温馨提示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3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年下半年新泰市卫健系统事业单位公开招聘笔试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将于2023年12月16日举行，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为保障考试安全顺利进行，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现将考试注意事项提示如下：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3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请尽早返回考试地。如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当前还不在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新泰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，请合理安排行程，注意出行安全，尽早返回，避免耽误考试。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432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请及时打印准考证。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登录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报名网站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自行打印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带准考证、有效居民身份证参加考试。准考证正反两面在使用期间均不得涂改或书写任何字迹，否则会按违规情况处理。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后请妥善保管准考证，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时还将继续使用。</w:t>
      </w:r>
    </w:p>
    <w:p>
      <w:pPr>
        <w:pStyle w:val="3"/>
        <w:widowControl/>
        <w:spacing w:beforeAutospacing="0" w:afterAutospacing="0" w:line="600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考生应保持报名时填报的手机号码畅通。如有突发情况请及时向新泰市卫生健康局报告，联系方式：0538-7252377。</w:t>
      </w:r>
    </w:p>
    <w:p>
      <w:pPr>
        <w:pStyle w:val="3"/>
        <w:widowControl/>
        <w:spacing w:beforeAutospacing="0" w:afterAutospacing="0" w:line="600" w:lineRule="atLeast"/>
        <w:ind w:firstLine="5760" w:firstLineChars="18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widowControl/>
        <w:spacing w:beforeAutospacing="0" w:afterAutospacing="0" w:line="600" w:lineRule="atLeast"/>
        <w:ind w:firstLine="5760" w:firstLineChars="18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新泰市卫生健康局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2023年12月12日</w:t>
      </w:r>
    </w:p>
    <w:sectPr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5D124"/>
    <w:multiLevelType w:val="singleLevel"/>
    <w:tmpl w:val="6245D1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U0YWRkYmVlNGFiOTlhNmE3ZjI0ZDY5ZDM0ZjUifQ=="/>
  </w:docVars>
  <w:rsids>
    <w:rsidRoot w:val="00000000"/>
    <w:rsid w:val="09C868A5"/>
    <w:rsid w:val="0C51669A"/>
    <w:rsid w:val="195C7222"/>
    <w:rsid w:val="1BDA258F"/>
    <w:rsid w:val="1BE663C0"/>
    <w:rsid w:val="20AA7A53"/>
    <w:rsid w:val="26EF0E6A"/>
    <w:rsid w:val="2B7F103B"/>
    <w:rsid w:val="308E7498"/>
    <w:rsid w:val="3170722F"/>
    <w:rsid w:val="37B47574"/>
    <w:rsid w:val="3BBF00DB"/>
    <w:rsid w:val="3D904136"/>
    <w:rsid w:val="4896623E"/>
    <w:rsid w:val="52A33867"/>
    <w:rsid w:val="5D4B6E32"/>
    <w:rsid w:val="61074779"/>
    <w:rsid w:val="6B452D4E"/>
    <w:rsid w:val="71E8720E"/>
    <w:rsid w:val="73BA50BA"/>
    <w:rsid w:val="7E646CCD"/>
    <w:rsid w:val="7F5434CC"/>
    <w:rsid w:val="7F6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448</Characters>
  <Lines>0</Lines>
  <Paragraphs>0</Paragraphs>
  <TotalTime>13</TotalTime>
  <ScaleCrop>false</ScaleCrop>
  <LinksUpToDate>false</LinksUpToDate>
  <CharactersWithSpaces>448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2022-12-28T08:09:00Z</dcterms:created>
  <dc:creator>政工科</dc:creator>
  <cp:lastModifiedBy>叶紫</cp:lastModifiedBy>
  <cp:lastPrinted>2023-12-11T00:57:48Z</cp:lastPrinted>
  <dcterms:modified xsi:type="dcterms:W3CDTF">2023-12-11T00:57:51Z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ADBB8AD161E14F28987F55CA7A166EB7</vt:lpwstr>
  </property>
</Properties>
</file>